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9F" w:rsidRDefault="009B1B9F" w:rsidP="009B1B9F">
      <w:r>
        <w:t xml:space="preserve">Link: https://etendering.ted.europa.eu/cft/cft-display.html?cftId=9409; </w:t>
      </w:r>
    </w:p>
    <w:p w:rsidR="009B1B9F" w:rsidRDefault="009B1B9F" w:rsidP="009B1B9F">
      <w:r>
        <w:t xml:space="preserve">Go to Tab Data, Section: Notices and Click </w:t>
      </w:r>
      <w:proofErr w:type="gramStart"/>
      <w:r>
        <w:t>on:</w:t>
      </w:r>
      <w:proofErr w:type="gramEnd"/>
      <w:r>
        <w:t xml:space="preserve"> 2021/S 203-528980; </w:t>
      </w:r>
    </w:p>
    <w:p w:rsidR="009B1B9F" w:rsidRDefault="009B1B9F" w:rsidP="009B1B9F">
      <w:r>
        <w:t>Go to Tab: Document family; See: Contract Award notice</w:t>
      </w:r>
    </w:p>
    <w:p w:rsidR="0067252B" w:rsidRDefault="0067252B">
      <w:bookmarkStart w:id="0" w:name="_GoBack"/>
      <w:bookmarkEnd w:id="0"/>
    </w:p>
    <w:sectPr w:rsidR="00672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B1B9F"/>
    <w:rsid w:val="0067252B"/>
    <w:rsid w:val="009B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8F650-3FA1-4FBD-A69F-4E67E80B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2022-02-04T09:51:00Z</dcterms:created>
  <dcterms:modified xsi:type="dcterms:W3CDTF">2022-02-04T09:53:00Z</dcterms:modified>
</cp:coreProperties>
</file>